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0D6B" w14:textId="7A24F56A" w:rsidR="00A77A3E" w:rsidRPr="006D0ECF" w:rsidRDefault="00E9616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bookmarkStart w:id="0" w:name="_GoBack"/>
      <w:bookmarkEnd w:id="0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เอกสารแนบท้ายประกาศมหาวิทยาลัยขอนแก่น (ฉบับที่</w:t>
      </w:r>
      <w:r w:rsidR="00F22359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 xml:space="preserve"> </w:t>
      </w:r>
      <w:r w:rsidR="00AD7814">
        <w:rPr>
          <w:rFonts w:ascii="TH Sarabun New" w:eastAsia="Sarabun" w:hAnsi="TH Sarabun New" w:cs="TH Sarabun New" w:hint="cs"/>
          <w:b/>
          <w:bCs/>
          <w:sz w:val="28"/>
          <w:szCs w:val="28"/>
          <w:cs/>
          <w:lang w:val="en-US"/>
        </w:rPr>
        <w:t>๒๗๓๐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/๒๕๖</w:t>
      </w:r>
      <w:r w:rsidR="00D16E99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>๔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)</w:t>
      </w:r>
    </w:p>
    <w:p w14:paraId="43FE6A69" w14:textId="30576E79" w:rsidR="00F22359" w:rsidRPr="00F22359" w:rsidRDefault="00F22359" w:rsidP="00F22359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</w:rPr>
      </w:pP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เรื่อง การรับสมัครทุนพัฒนานักวิจัยหลังปริญญาเอกเพื่อรองรับอุตสาหกรรมเกษตร อาหาร พลังงา</w:t>
      </w:r>
      <w:r w:rsidR="00DC743A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>น</w:t>
      </w:r>
      <w:r w:rsidR="00DC743A">
        <w:rPr>
          <w:rFonts w:ascii="TH Sarabun New" w:eastAsia="Sarabun" w:hAnsi="TH Sarabun New" w:cs="TH Sarabun New"/>
          <w:b/>
          <w:bCs/>
          <w:sz w:val="28"/>
          <w:szCs w:val="28"/>
          <w:cs/>
        </w:rPr>
        <w:br/>
      </w: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และวัสดุชีวภาพเพื่ออนาคต ระยะที่ ๒ (</w:t>
      </w:r>
      <w:r w:rsidRPr="00F22359">
        <w:rPr>
          <w:rFonts w:ascii="TH Sarabun New" w:eastAsia="Sarabun" w:hAnsi="TH Sarabun New" w:cs="TH Sarabun New"/>
          <w:b/>
          <w:bCs/>
          <w:sz w:val="28"/>
          <w:szCs w:val="28"/>
        </w:rPr>
        <w:t>Industrial Post-Doctoral Scholarship Phase II)</w:t>
      </w:r>
    </w:p>
    <w:p w14:paraId="12450A6D" w14:textId="77777777" w:rsidR="00F22359" w:rsidRPr="00F22359" w:rsidRDefault="00F22359" w:rsidP="00F22359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</w:rPr>
      </w:pP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ภายใต้แผนงานการใช้ประโยชน์ผู้มีศักยภาพสูง โปรแกรมที่ ๑ สร้างระบบผลิตและพัฒนากำลังคนให้มีคุณภาพ</w:t>
      </w:r>
    </w:p>
    <w:p w14:paraId="570739A8" w14:textId="7DADA7A0" w:rsidR="00A77A3E" w:rsidRPr="006D0ECF" w:rsidRDefault="00F22359" w:rsidP="00F22359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ปีงบประมาณ พ.ศ.๒๕๖๔</w:t>
      </w:r>
    </w:p>
    <w:p w14:paraId="4B3BC0AA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jc w:val="right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4E5B236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แบบเสนอโครงการวิจัย</w:t>
      </w:r>
    </w:p>
    <w:p w14:paraId="196A2AF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ทุนพัฒนานักวิจัยหลังปริญญาเอกเพื่อรองรับอุตสาหกรรมเกษตร อาหาร พลังงาน</w:t>
      </w:r>
    </w:p>
    <w:p w14:paraId="18FF2BE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และวัสดุชีวภาพเพื่ออนาคต (Post-Doctoral Industrial)</w:t>
      </w:r>
    </w:p>
    <w:p w14:paraId="10454060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</w:p>
    <w:p w14:paraId="5CB48678" w14:textId="77777777" w:rsidR="00B85A4E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ชื่อโครงการวิจัย (ไทย-อังกฤษ)                                                                                       </w:t>
      </w:r>
    </w:p>
    <w:p w14:paraId="7DFBB19C" w14:textId="3C6EB365" w:rsidR="00262AF7" w:rsidRDefault="00F22359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  <w:tab w:val="left" w:pos="8364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53D78D2" w14:textId="7DE4EEFF" w:rsidR="00F22359" w:rsidRDefault="00F22359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</w:rPr>
      </w:pP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379E4D7" w14:textId="77777777" w:rsidR="00F22359" w:rsidRDefault="00F22359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0DE086BC" w14:textId="789C2B81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ข้อมูลที่ปรึกษา </w:t>
      </w:r>
    </w:p>
    <w:p w14:paraId="39738D4D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๒.๑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 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…………………......…........…</w:t>
      </w:r>
    </w:p>
    <w:p w14:paraId="2100903A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๒.๒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คุณวุฒิ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p w14:paraId="2DA9BEF6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๒.๓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ตำแหน่ง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ทางวิชาการ 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……........…………..…</w:t>
      </w:r>
    </w:p>
    <w:p w14:paraId="640FBE8E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๒.๔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หน่วยงานต้นสังกัด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p w14:paraId="4B0E2999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๒.๕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สถานที่ติดต่อ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............................................…....…</w:t>
      </w:r>
    </w:p>
    <w:p w14:paraId="28DDEAF3" w14:textId="351D7F21" w:rsidR="00A77A3E" w:rsidRDefault="00F22359" w:rsidP="00F22359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noProof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๒.๖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ab/>
        <w:t>โทรศัพท์มือถือ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..…...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…....</w:t>
      </w:r>
    </w:p>
    <w:p w14:paraId="47A2E8FC" w14:textId="77777777" w:rsidR="00F22359" w:rsidRPr="006D0ECF" w:rsidRDefault="00F22359" w:rsidP="00F22359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</w:p>
    <w:p w14:paraId="109A0EE7" w14:textId="77777777" w:rsidR="00F22359" w:rsidRPr="005D538C" w:rsidRDefault="00F22359" w:rsidP="00F22359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ลายมือชื่อที่ปรึกษาโครงการ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013A80E0" w14:textId="77777777" w:rsidR="00F22359" w:rsidRPr="005D538C" w:rsidRDefault="00F22359" w:rsidP="00F22359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23E709C2" w14:textId="19050070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D6DDE6B" w14:textId="67EA1086" w:rsidR="0040050F" w:rsidRPr="006D0ECF" w:rsidRDefault="0040050F" w:rsidP="004005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ข้อมูลที่ปรึกษาภาคอุตสาหกรรม </w:t>
      </w:r>
    </w:p>
    <w:p w14:paraId="0AFA7CBA" w14:textId="5FEADED7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๓.๑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ชื่อ-สกุล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…………………......…........…</w:t>
      </w:r>
    </w:p>
    <w:p w14:paraId="468F947B" w14:textId="76C6114E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๓.๒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คุณวุฒิ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…………………......…........…</w:t>
      </w:r>
      <w:r w:rsidR="00F22359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</w:t>
      </w:r>
    </w:p>
    <w:p w14:paraId="0D401345" w14:textId="39CA333F" w:rsidR="0040050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๓.๓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ความเชี่ยวชาญที่เกี่ยวข้อง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 xml:space="preserve">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</w:t>
      </w:r>
    </w:p>
    <w:p w14:paraId="4C59E1BD" w14:textId="7CF5EC45" w:rsidR="00F22359" w:rsidRPr="00451A74" w:rsidRDefault="00F22359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…………………......…........…</w:t>
      </w:r>
      <w:r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  <w:t>…………..</w:t>
      </w:r>
    </w:p>
    <w:p w14:paraId="6E2FF6B6" w14:textId="0EB355E3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๓.๔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หน่วยงานเอกชน/อุตสาหกรรม </w:t>
      </w:r>
      <w:r w:rsidR="00F22359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.................................................................................................................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 xml:space="preserve"> </w:t>
      </w:r>
    </w:p>
    <w:p w14:paraId="461BA4A3" w14:textId="438D5ABD" w:rsidR="00F22359" w:rsidRDefault="0040050F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๓.๕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สถานที่ติดต่อ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</w:t>
      </w:r>
      <w:r w:rsidR="00F22359"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  <w:t>……………….</w:t>
      </w:r>
    </w:p>
    <w:p w14:paraId="657C5C8A" w14:textId="243AC71B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๓.๖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โทรศัพท์มือถือ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..…...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…....</w:t>
      </w:r>
    </w:p>
    <w:p w14:paraId="6EF7092D" w14:textId="77777777" w:rsidR="0040050F" w:rsidRPr="00451A74" w:rsidRDefault="0040050F" w:rsidP="0040050F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b/>
          <w:bCs/>
          <w:sz w:val="28"/>
          <w:szCs w:val="28"/>
          <w:lang w:val="en-US"/>
        </w:rPr>
      </w:pPr>
    </w:p>
    <w:p w14:paraId="1627E488" w14:textId="77777777" w:rsidR="0040050F" w:rsidRPr="00120AB4" w:rsidRDefault="0040050F" w:rsidP="0040050F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120AB4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ลายมือชื่อที่ปรึกษาโครงการภาคอุตสาหกรรม/เอกชน……………………………………………………..</w:t>
      </w:r>
    </w:p>
    <w:p w14:paraId="4E476CBC" w14:textId="77777777" w:rsidR="00F22359" w:rsidRPr="005D538C" w:rsidRDefault="00F22359" w:rsidP="00F22359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22750B0D" w14:textId="20C96E0E" w:rsidR="00A77A3E" w:rsidRPr="006D0ECF" w:rsidRDefault="00AE6434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</w:p>
    <w:p w14:paraId="7F35C1AB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C53B60E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27C1785" w14:textId="5753D348" w:rsidR="00A77A3E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BC43655" w14:textId="7777777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lastRenderedPageBreak/>
        <w:t xml:space="preserve">ข้อมูลแหล่งสนับสนุนทุนวิจัย </w:t>
      </w:r>
    </w:p>
    <w:p w14:paraId="4C3F1F07" w14:textId="35DD3CE9" w:rsidR="000F26F5" w:rsidRPr="005D538C" w:rsidRDefault="000F26F5" w:rsidP="0086342C">
      <w:pPr>
        <w:pStyle w:val="a"/>
        <w:tabs>
          <w:tab w:val="left" w:pos="851"/>
          <w:tab w:val="left" w:pos="900"/>
        </w:tabs>
        <w:ind w:left="851" w:right="0" w:hanging="425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.๑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กรณีขอทุนให้กับ</w:t>
      </w:r>
      <w:r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ที่ดำเนินการวิจัยให้กับชุดโครงการ </w:t>
      </w:r>
      <w:r w:rsidRPr="005D538C">
        <w:rPr>
          <w:rFonts w:ascii="TH Sarabun New" w:hAnsi="TH Sarabun New" w:cs="TH Sarabun New"/>
          <w:sz w:val="28"/>
          <w:szCs w:val="28"/>
          <w:cs/>
        </w:rPr>
        <w:t>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Pr="005D538C">
        <w:rPr>
          <w:rFonts w:ascii="TH Sarabun New" w:hAnsi="TH Sarabun New" w:cs="TH Sarabun New"/>
          <w:sz w:val="28"/>
          <w:szCs w:val="28"/>
          <w:cs/>
        </w:rPr>
        <w:t>)</w:t>
      </w:r>
    </w:p>
    <w:p w14:paraId="2C961B39" w14:textId="77777777" w:rsidR="000F26F5" w:rsidRPr="005D538C" w:rsidRDefault="000F26F5" w:rsidP="000F26F5">
      <w:pPr>
        <w:pStyle w:val="a"/>
        <w:tabs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๑)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ชื่อชุดโครงการวิจัยหรือแผนงานวิจัย 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………………………………......……</w:t>
      </w:r>
    </w:p>
    <w:p w14:paraId="159F1EB8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ชื่อ-สกุลหัวหน้าโครงการ 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….…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… </w:t>
      </w:r>
    </w:p>
    <w:p w14:paraId="146A377D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หน่วยงานที่สนับสนุน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………………………………………………………………..................................</w:t>
      </w:r>
    </w:p>
    <w:p w14:paraId="49DF6431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....….……</w:t>
      </w:r>
    </w:p>
    <w:p w14:paraId="1A1384F8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…..</w:t>
      </w:r>
    </w:p>
    <w:p w14:paraId="79E0D769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90" w:right="0"/>
        <w:rPr>
          <w:rStyle w:val="PageNumber"/>
          <w:rFonts w:ascii="TH Sarabun New" w:eastAsia="Cordia New" w:hAnsi="TH Sarabun New" w:cs="TH Sarabun New"/>
          <w:sz w:val="28"/>
          <w:szCs w:val="28"/>
        </w:rPr>
      </w:pPr>
    </w:p>
    <w:p w14:paraId="41B4D5A0" w14:textId="5DFF030C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</w:t>
      </w:r>
      <w:r w:rsidRPr="000F26F5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ทุนการพัฒนาฯ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ครั้งนี้ มีความเกี่ยวข้องและเป็นประโยชน์กับชุดโครงการวิจัยนี้จริง</w:t>
      </w:r>
    </w:p>
    <w:p w14:paraId="517425FA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</w:p>
    <w:p w14:paraId="6FE1D344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4572C3AD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5EC993F2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763D8B6B" w14:textId="3880E191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 w:hanging="90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>
        <w:rPr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.๒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 xml:space="preserve">กรณีขอทุนให้ผ่านแผนงานวิจัย </w:t>
      </w:r>
      <w:r w:rsidRPr="005D538C">
        <w:rPr>
          <w:rFonts w:ascii="TH Sarabun New" w:hAnsi="TH Sarabun New" w:cs="TH Sarabun New"/>
          <w:sz w:val="28"/>
          <w:szCs w:val="28"/>
          <w:lang w:val="en-US"/>
        </w:rPr>
        <w:t>(Research Program)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 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321A8647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………….....…..........</w:t>
      </w:r>
    </w:p>
    <w:p w14:paraId="3E9E15C1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51B55D49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</w:p>
    <w:p w14:paraId="35C8A0FF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....…....…</w:t>
      </w:r>
    </w:p>
    <w:p w14:paraId="6CD52A8E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</w:p>
    <w:p w14:paraId="48CE7435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  <w:cs/>
        </w:rPr>
      </w:pPr>
    </w:p>
    <w:p w14:paraId="334D0160" w14:textId="14E7EF7B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</w:t>
      </w:r>
      <w:r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นี้จริง</w:t>
      </w:r>
    </w:p>
    <w:p w14:paraId="2C3A9DD6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  <w:cs/>
        </w:rPr>
      </w:pPr>
    </w:p>
    <w:p w14:paraId="5FC5EC0A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>แผนงานวิจัย</w:t>
      </w:r>
      <w:r w:rsidRPr="005D53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46FD188B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76A36F53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</w:p>
    <w:p w14:paraId="76F2B364" w14:textId="39DEAA40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 w:hanging="90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>
        <w:rPr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.๓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กรณีขอทุนให้ผ่าน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57D9076D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ศูนย์วิจัย/สถาบันวิจัยของมหาาวิทยาลัย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ขอนแก่น..............................................................................................</w:t>
      </w:r>
    </w:p>
    <w:p w14:paraId="3BFEC36E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379C1CD7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ที่เกี่ยวข้อ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ง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...........</w:t>
      </w:r>
    </w:p>
    <w:p w14:paraId="7B0B41B0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....…....…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...........</w:t>
      </w:r>
    </w:p>
    <w:p w14:paraId="79E3F81E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</w:t>
      </w:r>
    </w:p>
    <w:p w14:paraId="39B2886A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  <w:cs/>
        </w:rPr>
      </w:pPr>
    </w:p>
    <w:p w14:paraId="11282B8B" w14:textId="7B494CB8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</w:t>
      </w:r>
      <w:r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นี้จริง</w:t>
      </w:r>
    </w:p>
    <w:p w14:paraId="4D1B2F97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</w:rPr>
      </w:pPr>
    </w:p>
    <w:p w14:paraId="26FD8142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66548CCD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54AA8DC8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2E0E0E6B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6570F602" w14:textId="1435A8D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ข้อมูลผู้สมัครเข้ารับทุนการพัฒนาฯ                                                                                       </w:t>
      </w:r>
    </w:p>
    <w:p w14:paraId="544B7CDE" w14:textId="7B6B1CA1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ประเภททุน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sym w:font="Wingdings" w:char="F0A8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แบบที่ ๑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ทำงานวิจัยแบบเต็มเวลา (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Full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-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 xml:space="preserve">time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Industrial Post-Doctoral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)</w:t>
      </w:r>
    </w:p>
    <w:p w14:paraId="6F022610" w14:textId="4E1F4373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-236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sym w:font="Wingdings" w:char="F0A8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แบบที่ ๒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ทำงานวิจัยแบบไม่เต็มเวลา (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Part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-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 xml:space="preserve">time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Industrial Post-Doctoral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)</w:t>
      </w:r>
    </w:p>
    <w:p w14:paraId="407B36B6" w14:textId="20922DF6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.๑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 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……………......……………</w:t>
      </w:r>
    </w:p>
    <w:p w14:paraId="51EECA8B" w14:textId="6872F64D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.๒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เลขที่บัตรประชาชน....................................วัน/เดือน/ปีเกิด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...........อายุ...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........ปี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เดือน...........</w:t>
      </w:r>
    </w:p>
    <w:p w14:paraId="50DD1BF3" w14:textId="1CFD3571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ที่อยู่ปัจจุบัน เลขที่........หมู่.........ซอย........................ถนน.........................แขวง/ตำบล.............................</w:t>
      </w:r>
    </w:p>
    <w:p w14:paraId="4D8610DE" w14:textId="77777777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เขต/อำเภอ...................................จังหวัด...................................รหัสไปรษณีย์............................................</w:t>
      </w:r>
    </w:p>
    <w:p w14:paraId="2B41FB74" w14:textId="199B5B50" w:rsidR="00771424" w:rsidRPr="005D538C" w:rsidRDefault="00771424" w:rsidP="00771424">
      <w:pPr>
        <w:pStyle w:val="a"/>
        <w:tabs>
          <w:tab w:val="left" w:pos="45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.๔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ที่อยู่ตามทะเบียนบ้าน เลขที่........หมู่........ซอย....................ถนน.....................แขวง/ตำบล.....................</w:t>
      </w:r>
    </w:p>
    <w:p w14:paraId="1D584CB6" w14:textId="77777777" w:rsidR="00771424" w:rsidRPr="005D538C" w:rsidRDefault="00771424" w:rsidP="00771424">
      <w:pPr>
        <w:pStyle w:val="a"/>
        <w:tabs>
          <w:tab w:val="left" w:pos="45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เขต/อำเภอ............................จังหวัด........................รหัสไปรษณีย์............................................................</w:t>
      </w:r>
    </w:p>
    <w:p w14:paraId="5F83A51A" w14:textId="4F6B826B" w:rsidR="00771424" w:rsidRPr="005D538C" w:rsidRDefault="00771424" w:rsidP="00771424">
      <w:pPr>
        <w:pStyle w:val="a"/>
        <w:tabs>
          <w:tab w:val="left" w:pos="450"/>
          <w:tab w:val="left" w:pos="993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หน่วยงานต้นสังกัด (ถ้ามี)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5861BF1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38EDD896" w14:textId="74AC99C6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ab/>
        <w:t>ตำแหน่งงาน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(ถ้ามี).........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………………………….......... 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…..…</w:t>
      </w:r>
    </w:p>
    <w:p w14:paraId="179AC18B" w14:textId="7A43B8C2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สถานที่ติดต่อได้ดวก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sym w:font="Wingdings" w:char="F06F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ที่อยู่ปัจจุบัน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sym w:font="Wingdings" w:char="F06F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</w:p>
    <w:p w14:paraId="26FFBD2D" w14:textId="7AC92D70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.๗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ab/>
        <w:t>โทรศัพท์มือถือ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..…</w:t>
      </w:r>
    </w:p>
    <w:p w14:paraId="3C092C5B" w14:textId="635688B5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.๘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วุฒิการศึกษา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p w14:paraId="0E0AC65B" w14:textId="48071F60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4E68425C" w14:textId="1C0F7961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</w:p>
    <w:p w14:paraId="10C6B132" w14:textId="0D46A144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ลายมือชื่อผู้สมัครเข้ารับ</w:t>
      </w:r>
      <w:r w:rsidR="00771424">
        <w:rPr>
          <w:rFonts w:ascii="TH Sarabun New" w:eastAsia="Sarabun" w:hAnsi="TH Sarabun New" w:cs="TH Sarabun New" w:hint="cs"/>
          <w:b/>
          <w:bCs/>
          <w:color w:val="000000"/>
          <w:sz w:val="28"/>
          <w:szCs w:val="28"/>
          <w:cs/>
        </w:rPr>
        <w:t>ทุนการพัฒนาฯ</w:t>
      </w: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</w:t>
      </w:r>
      <w:r w:rsidR="00BF2EE1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…………………..</w:t>
      </w:r>
    </w:p>
    <w:p w14:paraId="3188829D" w14:textId="5104FF3E" w:rsidR="00A77A3E" w:rsidRDefault="00BF2EE1" w:rsidP="007714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</w:rPr>
      </w:pP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(</w:t>
      </w:r>
      <w:r w:rsidR="00771424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)</w:t>
      </w:r>
    </w:p>
    <w:p w14:paraId="2975F9C9" w14:textId="3119B61C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jc w:val="both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เกี่ยวกับโครงการวิจัยที่ใช้ในการเข้ารับทุนพัฒนาฯ </w:t>
      </w:r>
    </w:p>
    <w:p w14:paraId="5798B249" w14:textId="1A4109AD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๖.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๑</w:t>
      </w:r>
      <w:r w:rsidRPr="005D538C"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หลักการเหตุผล/ประเด็นปัญหาที่ต้องทำการวิจัย</w:t>
      </w:r>
    </w:p>
    <w:p w14:paraId="17FC83DF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.........………………………………………………………………………………………………………………….……………….……………………………</w:t>
      </w:r>
    </w:p>
    <w:p w14:paraId="4D5BC45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4877479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8C3B5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DCE7730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4BF57F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9E4504" w14:textId="0E98599C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5B26BB3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p w14:paraId="31CAA3C3" w14:textId="1047FCC5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 w:firstLine="45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.๒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วัตถุประสงค์ของโครงการวิจัย</w:t>
      </w:r>
    </w:p>
    <w:p w14:paraId="45F94CAD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07FF64B7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C7681D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BF2241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3601E82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………………………………………………………………………………………………………………….………………….…………………………………</w:t>
      </w:r>
    </w:p>
    <w:p w14:paraId="497F6759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7ACA091" w14:textId="28DA6415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D3E39FE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p w14:paraId="7498AF58" w14:textId="2FEA82FB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การทบทวนวรรณกรรมที่เกี่ยวข้อง</w:t>
      </w:r>
    </w:p>
    <w:p w14:paraId="208BA68D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2881322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F6D240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90D27E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8C04AF1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407D5B7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9EC956" w14:textId="3743A03D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8670B45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p w14:paraId="459ECBD2" w14:textId="54E2132E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</w:t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แนวทางการดำเนินงานวิจัยที่จะให้ผู้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ดำเนินการ</w:t>
      </w:r>
    </w:p>
    <w:p w14:paraId="77FE208F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………………………………………………………………………………………………………………….……………….………………………….........…</w:t>
      </w:r>
    </w:p>
    <w:p w14:paraId="6B341604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83D924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D20E31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1B4BF8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E244D5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1B7344F" w14:textId="03D07478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2EE7D2C" w14:textId="77777777" w:rsidR="00C1689B" w:rsidRDefault="00C1689B" w:rsidP="00C1689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F10CF52" w14:textId="77777777" w:rsidR="00C1689B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</w:p>
    <w:p w14:paraId="3C5E754B" w14:textId="22397FE8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๖.๕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ผลผลิต/ผลลัพธ์การดำเนินงานตามวัตถุประสงค์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260"/>
        <w:gridCol w:w="1350"/>
        <w:gridCol w:w="1597"/>
      </w:tblGrid>
      <w:tr w:rsidR="00771424" w:rsidRPr="005D538C" w14:paraId="7EEDF325" w14:textId="77777777" w:rsidTr="00EC01EC">
        <w:tc>
          <w:tcPr>
            <w:tcW w:w="2813" w:type="dxa"/>
            <w:shd w:val="clear" w:color="auto" w:fill="auto"/>
          </w:tcPr>
          <w:p w14:paraId="0EC699BD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วัตถุประสงค์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/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กิจกรรม</w:t>
            </w:r>
          </w:p>
        </w:tc>
        <w:tc>
          <w:tcPr>
            <w:tcW w:w="1260" w:type="dxa"/>
            <w:shd w:val="clear" w:color="auto" w:fill="auto"/>
          </w:tcPr>
          <w:p w14:paraId="740492D1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เดือนที่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 xml:space="preserve"> ๑-๓</w:t>
            </w:r>
          </w:p>
        </w:tc>
        <w:tc>
          <w:tcPr>
            <w:tcW w:w="1260" w:type="dxa"/>
            <w:shd w:val="clear" w:color="auto" w:fill="auto"/>
          </w:tcPr>
          <w:p w14:paraId="6E814DBD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๔-๖</w:t>
            </w:r>
          </w:p>
        </w:tc>
        <w:tc>
          <w:tcPr>
            <w:tcW w:w="1350" w:type="dxa"/>
            <w:shd w:val="clear" w:color="auto" w:fill="auto"/>
          </w:tcPr>
          <w:p w14:paraId="71904890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๗-๙</w:t>
            </w:r>
          </w:p>
        </w:tc>
        <w:tc>
          <w:tcPr>
            <w:tcW w:w="1597" w:type="dxa"/>
            <w:shd w:val="clear" w:color="auto" w:fill="auto"/>
          </w:tcPr>
          <w:p w14:paraId="473CB4B9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๑๐-๑๒</w:t>
            </w:r>
          </w:p>
        </w:tc>
      </w:tr>
      <w:tr w:rsidR="00771424" w:rsidRPr="005D538C" w14:paraId="60108F1F" w14:textId="77777777" w:rsidTr="00EC01EC">
        <w:tc>
          <w:tcPr>
            <w:tcW w:w="2813" w:type="dxa"/>
            <w:shd w:val="clear" w:color="auto" w:fill="auto"/>
          </w:tcPr>
          <w:p w14:paraId="0995DFC3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๑ …</w:t>
            </w:r>
          </w:p>
        </w:tc>
        <w:tc>
          <w:tcPr>
            <w:tcW w:w="1260" w:type="dxa"/>
            <w:shd w:val="clear" w:color="auto" w:fill="auto"/>
          </w:tcPr>
          <w:p w14:paraId="55B5DF21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3D3DE408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0A61E818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69118462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257D8CF0" w14:textId="77777777" w:rsidTr="00EC01EC">
        <w:tc>
          <w:tcPr>
            <w:tcW w:w="2813" w:type="dxa"/>
            <w:shd w:val="clear" w:color="auto" w:fill="auto"/>
          </w:tcPr>
          <w:p w14:paraId="764F8B33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๒ …</w:t>
            </w:r>
          </w:p>
        </w:tc>
        <w:tc>
          <w:tcPr>
            <w:tcW w:w="1260" w:type="dxa"/>
            <w:shd w:val="clear" w:color="auto" w:fill="auto"/>
          </w:tcPr>
          <w:p w14:paraId="649C15CB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52FCE6BC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4B2C99E8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09192A6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632D94DE" w14:textId="77777777" w:rsidTr="00EC01EC">
        <w:tc>
          <w:tcPr>
            <w:tcW w:w="2813" w:type="dxa"/>
            <w:shd w:val="clear" w:color="auto" w:fill="auto"/>
          </w:tcPr>
          <w:p w14:paraId="5C9497E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๓ …</w:t>
            </w:r>
          </w:p>
        </w:tc>
        <w:tc>
          <w:tcPr>
            <w:tcW w:w="1260" w:type="dxa"/>
            <w:shd w:val="clear" w:color="auto" w:fill="auto"/>
          </w:tcPr>
          <w:p w14:paraId="4B941BA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0BF6ED3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1AF6BB8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0686245C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6BCAD6F7" w14:textId="77777777" w:rsidTr="00EC01EC">
        <w:tc>
          <w:tcPr>
            <w:tcW w:w="2813" w:type="dxa"/>
            <w:shd w:val="clear" w:color="auto" w:fill="auto"/>
          </w:tcPr>
          <w:p w14:paraId="66B4F25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๔ …</w:t>
            </w:r>
          </w:p>
        </w:tc>
        <w:tc>
          <w:tcPr>
            <w:tcW w:w="1260" w:type="dxa"/>
            <w:shd w:val="clear" w:color="auto" w:fill="auto"/>
          </w:tcPr>
          <w:p w14:paraId="46C30BAA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43A35AD7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6CE0BB07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0473DBFB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FA5B711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</w:p>
    <w:p w14:paraId="736CF265" w14:textId="65F6F33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๖.๖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ประโยชน์/ผลกระทบจากผลงานวิจัยที่คาดว่าจะได้รับ</w:t>
      </w:r>
    </w:p>
    <w:p w14:paraId="359C0A1F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E3D23C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4A932F7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B90A05B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46647868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76C143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8501AB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41D6959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75F3BC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lastRenderedPageBreak/>
        <w:tab/>
      </w:r>
    </w:p>
    <w:p w14:paraId="2ACA10B9" w14:textId="126BD086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๖.๗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ผลงานที่จะได้รับเมื่อเสร็จสิ้นโครงการ</w:t>
      </w:r>
    </w:p>
    <w:p w14:paraId="24F0599B" w14:textId="22687C5A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๑)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ผลงานตีพิมพ์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771424" w:rsidRPr="005D538C" w14:paraId="6F951149" w14:textId="77777777" w:rsidTr="00EC01EC">
        <w:tc>
          <w:tcPr>
            <w:tcW w:w="4140" w:type="dxa"/>
            <w:shd w:val="clear" w:color="auto" w:fill="F2F2F2"/>
          </w:tcPr>
          <w:p w14:paraId="33AA6554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14:paraId="2AFE0F13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ชื่อวารสารที่คาดว่าจะส่ง</w:t>
            </w:r>
          </w:p>
        </w:tc>
      </w:tr>
      <w:tr w:rsidR="00771424" w:rsidRPr="005D538C" w14:paraId="08CEC0D5" w14:textId="77777777" w:rsidTr="00EC01EC">
        <w:tc>
          <w:tcPr>
            <w:tcW w:w="4140" w:type="dxa"/>
          </w:tcPr>
          <w:p w14:paraId="44C4FF00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547788FA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09440528" w14:textId="77777777" w:rsidTr="00EC01EC">
        <w:tc>
          <w:tcPr>
            <w:tcW w:w="4140" w:type="dxa"/>
          </w:tcPr>
          <w:p w14:paraId="7EC84EF7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658A64A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118682A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108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</w:p>
    <w:p w14:paraId="704E560B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๒)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ผลงานสิทธิบัตร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/อนุสิทธิบัตร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771424" w:rsidRPr="005D538C" w14:paraId="7DF6DC7B" w14:textId="77777777" w:rsidTr="00EC01EC">
        <w:tc>
          <w:tcPr>
            <w:tcW w:w="4140" w:type="dxa"/>
            <w:shd w:val="clear" w:color="auto" w:fill="F2F2F2"/>
          </w:tcPr>
          <w:p w14:paraId="0847D1F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464FC9A0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แหล่งจดทะเบียน</w:t>
            </w:r>
          </w:p>
        </w:tc>
      </w:tr>
      <w:tr w:rsidR="00771424" w:rsidRPr="005D538C" w14:paraId="281B09D4" w14:textId="77777777" w:rsidTr="00EC01EC">
        <w:tc>
          <w:tcPr>
            <w:tcW w:w="4140" w:type="dxa"/>
          </w:tcPr>
          <w:p w14:paraId="02756754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6D09B2BE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61B16D51" w14:textId="77777777" w:rsidTr="00EC01EC">
        <w:tc>
          <w:tcPr>
            <w:tcW w:w="4140" w:type="dxa"/>
          </w:tcPr>
          <w:p w14:paraId="3054DCAA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42A226A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2089DA1A" w14:textId="77777777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Fonts w:ascii="TH Sarabun New" w:eastAsia="Sarabun" w:hAnsi="TH Sarabun New" w:cs="TH Sarabun New"/>
          <w:color w:val="000000"/>
          <w:sz w:val="28"/>
          <w:szCs w:val="28"/>
        </w:rPr>
      </w:pPr>
      <w:r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</w:p>
    <w:p w14:paraId="2F132A19" w14:textId="1E1E7869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ต้นแบบ (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t>prototype)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771424" w:rsidRPr="005D538C" w14:paraId="1318AFB0" w14:textId="77777777" w:rsidTr="00EC01EC">
        <w:tc>
          <w:tcPr>
            <w:tcW w:w="4140" w:type="dxa"/>
            <w:shd w:val="clear" w:color="auto" w:fill="F2F2F2"/>
          </w:tcPr>
          <w:p w14:paraId="0D42D468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57DB4CA8" w14:textId="2F871204" w:rsidR="00771424" w:rsidRPr="005D538C" w:rsidRDefault="008C1C98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en-US"/>
              </w:rPr>
              <w:t>การใช้งาน</w:t>
            </w:r>
          </w:p>
        </w:tc>
      </w:tr>
      <w:tr w:rsidR="00771424" w:rsidRPr="005D538C" w14:paraId="5AAD34A1" w14:textId="77777777" w:rsidTr="00EC01EC">
        <w:tc>
          <w:tcPr>
            <w:tcW w:w="4140" w:type="dxa"/>
          </w:tcPr>
          <w:p w14:paraId="3518A092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0CD4CC4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16477A70" w14:textId="77777777" w:rsidTr="00EC01EC">
        <w:tc>
          <w:tcPr>
            <w:tcW w:w="4140" w:type="dxa"/>
          </w:tcPr>
          <w:p w14:paraId="41C8DBDB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51A73274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457592F6" w14:textId="77777777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</w:p>
    <w:p w14:paraId="5960C653" w14:textId="5EDDE91C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>
        <w:rPr>
          <w:rStyle w:val="PageNumber"/>
          <w:rFonts w:eastAsia="Cordia New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๔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กระบวนการปรับปรุง (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t xml:space="preserve">improvement process) 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ที่เกิดจากการวิจัยร่วมกับภาคอุตสาหกรรม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771424" w:rsidRPr="005D538C" w14:paraId="58514A87" w14:textId="77777777" w:rsidTr="00EC01EC">
        <w:tc>
          <w:tcPr>
            <w:tcW w:w="4140" w:type="dxa"/>
            <w:shd w:val="clear" w:color="auto" w:fill="F2F2F2"/>
          </w:tcPr>
          <w:p w14:paraId="70A552AA" w14:textId="3022E1E5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</w:t>
            </w:r>
            <w:r w:rsidR="008C1C98"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th-TH"/>
              </w:rPr>
              <w:t>ก</w:t>
            </w:r>
            <w:r w:rsidR="008C1C98">
              <w:rPr>
                <w:rStyle w:val="PageNumber"/>
                <w:rFonts w:eastAsia="Cordia New" w:hint="cs"/>
                <w:sz w:val="28"/>
                <w:szCs w:val="28"/>
                <w:cs/>
              </w:rPr>
              <w:t>ระบวนการ</w:t>
            </w:r>
            <w:r w:rsidR="008C1C98"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th-TH"/>
              </w:rPr>
              <w:t>ปรบปรุง</w:t>
            </w:r>
          </w:p>
        </w:tc>
        <w:tc>
          <w:tcPr>
            <w:tcW w:w="3986" w:type="dxa"/>
            <w:shd w:val="clear" w:color="auto" w:fill="F2F2F2"/>
          </w:tcPr>
          <w:p w14:paraId="11612EE9" w14:textId="33747046" w:rsidR="00771424" w:rsidRPr="005D538C" w:rsidRDefault="008C1C98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en-US"/>
              </w:rPr>
              <w:t>วิธีการ</w:t>
            </w:r>
          </w:p>
        </w:tc>
      </w:tr>
      <w:tr w:rsidR="00771424" w:rsidRPr="005D538C" w14:paraId="3CE0FE41" w14:textId="77777777" w:rsidTr="00EC01EC">
        <w:tc>
          <w:tcPr>
            <w:tcW w:w="4140" w:type="dxa"/>
          </w:tcPr>
          <w:p w14:paraId="41A50B7D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73B68A3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3DD85B81" w14:textId="77777777" w:rsidTr="00EC01EC">
        <w:tc>
          <w:tcPr>
            <w:tcW w:w="4140" w:type="dxa"/>
          </w:tcPr>
          <w:p w14:paraId="1E86C5C7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335E25AE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303B2ECB" w14:textId="77777777" w:rsidR="00771424" w:rsidRDefault="00771424" w:rsidP="007714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14:paraId="78C5A55F" w14:textId="516635BB" w:rsidR="00771424" w:rsidRDefault="00771424" w:rsidP="007714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14:paraId="18F61D59" w14:textId="0BFA4B79" w:rsidR="00A77A3E" w:rsidRPr="00771424" w:rsidRDefault="00771424" w:rsidP="007714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  <w:lang w:val="en-US"/>
        </w:rPr>
      </w:pPr>
      <w:r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๖.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๘</w:t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ความคาดหวังจากโครงการนี้ต่อภาค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  <w:lang w:val="en-US"/>
        </w:rPr>
        <w:t>อุตสาหกรรม</w:t>
      </w:r>
    </w:p>
    <w:p w14:paraId="20A7B59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5CEF240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5D46BC4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DB2849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4494FADB" w14:textId="0ADADDAD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976DBB1" w14:textId="2FD6BE5D" w:rsidR="00C1689B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</w:p>
    <w:p w14:paraId="69AABE72" w14:textId="77777777" w:rsidR="00C1689B" w:rsidRDefault="00C1689B" w:rsidP="00C1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</w:rPr>
      </w:pPr>
    </w:p>
    <w:p w14:paraId="46F09D51" w14:textId="4244EFA7" w:rsidR="00C1689B" w:rsidRPr="006D0ECF" w:rsidRDefault="00C1689B" w:rsidP="00C1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เอกสารที่ต้องส่งแนบท้ายข้อเสนอโครงการนี้</w:t>
      </w:r>
    </w:p>
    <w:p w14:paraId="17D0134E" w14:textId="77777777" w:rsidR="00C1689B" w:rsidRPr="006D0ECF" w:rsidRDefault="00C1689B" w:rsidP="00C1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</w:p>
    <w:p w14:paraId="248159E0" w14:textId="77777777" w:rsidR="00C1689B" w:rsidRPr="000F26F5" w:rsidRDefault="00C1689B" w:rsidP="000F2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cs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CV ของที่ปรึกษาโครงการวิจัย และ CV ของที่ปรึกษาภาคอุตสาหกรรม</w:t>
      </w:r>
    </w:p>
    <w:p w14:paraId="1161A53E" w14:textId="77777777" w:rsidR="00C1689B" w:rsidRPr="000F26F5" w:rsidRDefault="00C1689B" w:rsidP="000F2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cs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CV ของผู้สมัครเข้ารับการพัฒนา</w:t>
      </w:r>
    </w:p>
    <w:p w14:paraId="6A0CFE35" w14:textId="77777777" w:rsidR="00C1689B" w:rsidRPr="000F26F5" w:rsidRDefault="00C1689B" w:rsidP="000F2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jc w:val="both"/>
        <w:rPr>
          <w:rFonts w:ascii="TH Sarabun New" w:eastAsia="Sarabun" w:hAnsi="TH Sarabun New" w:cs="TH Sarabun New"/>
          <w:color w:val="000000"/>
          <w:sz w:val="28"/>
          <w:cs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หลักฐานการจบการศึกษาระดับปริญญาเอกของผู้สมัครเข้ารับการพัฒนา</w:t>
      </w:r>
    </w:p>
    <w:p w14:paraId="564C792B" w14:textId="77777777" w:rsidR="000F26F5" w:rsidRDefault="00C1689B" w:rsidP="009F02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หลักฐานหรือเอกสารการแสดงความยินยอมหรือตอบรับร่วมมือจากภาคอุตสาหกรรม</w:t>
      </w:r>
    </w:p>
    <w:p w14:paraId="0C327D54" w14:textId="1C8AE70F" w:rsidR="000F26F5" w:rsidRDefault="000F26F5" w:rsidP="008854E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0F26F5">
        <w:rPr>
          <w:rFonts w:ascii="TH Sarabun New" w:hAnsi="TH Sarabun New" w:cs="TH Sarabun New"/>
          <w:cs/>
        </w:rPr>
        <w:lastRenderedPageBreak/>
        <w:t>กรณีขอทุนให้กับ</w:t>
      </w:r>
      <w:r w:rsidRPr="000F26F5">
        <w:rPr>
          <w:rStyle w:val="PageNumber"/>
          <w:rFonts w:ascii="TH Sarabun New" w:eastAsia="Cordia New" w:hAnsi="TH Sarabun New" w:cs="TH Sarabun New"/>
          <w:sz w:val="28"/>
          <w:cs/>
        </w:rPr>
        <w:t>ผู้สมัครเข้ารับทุนการพัฒนาฯ</w:t>
      </w:r>
      <w:r w:rsidRPr="000F26F5">
        <w:rPr>
          <w:rFonts w:ascii="TH Sarabun New" w:hAnsi="TH Sarabun New" w:cs="TH Sarabun New"/>
          <w:cs/>
        </w:rPr>
        <w:t>ที่ดำเนินการวิจัยให้กับชุดโครงการ (ตามข้อ ๓.๑) โดยต้องมีรายละเอียด ดังนี้ (</w:t>
      </w:r>
      <w:r w:rsidRPr="000F26F5">
        <w:rPr>
          <w:rFonts w:ascii="TH Sarabun New" w:hAnsi="TH Sarabun New" w:cs="TH Sarabun New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Pr="000F26F5">
        <w:rPr>
          <w:rFonts w:ascii="TH Sarabun New" w:hAnsi="TH Sarabun New" w:cs="TH Sarabun New"/>
          <w:cs/>
        </w:rPr>
        <w:t>)</w:t>
      </w:r>
    </w:p>
    <w:p w14:paraId="45998ACC" w14:textId="77777777" w:rsidR="000F26F5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0F26F5">
        <w:rPr>
          <w:rFonts w:ascii="TH Sarabun New" w:hAnsi="TH Sarabun New" w:cs="TH Sarabun New"/>
          <w:cs/>
        </w:rPr>
        <w:t>- หน้าแรกของสัญญาโครงการวิจัย/ชุดโครงการวิจัย</w:t>
      </w:r>
    </w:p>
    <w:p w14:paraId="4420630A" w14:textId="77777777" w:rsidR="000F26F5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หน้าที่แสดงรายละเอียดงบประมาณโครงการวิจัยที่ได้รับทุน และงบประมาณที่จัดสรรให้นักวิจัยที่ได้รับทุน</w:t>
      </w:r>
    </w:p>
    <w:p w14:paraId="4E92A4B3" w14:textId="77777777" w:rsidR="000F26F5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03C357FB" w14:textId="76558A34" w:rsidR="000F26F5" w:rsidRPr="005D538C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thaiDistribute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เอกสารสรุปภาพรวมของโครงการวิจัย/ชุดโครงการวิจัย ที่แสดงถึงวัตถุประสงค์ เป้าหมาย และกรอบงานวิจัยโดยรวมของโครงการวิจัย/ชุดโครงการวิจัยที่ได้รับ ส่วนของงานวิจัยที่ที่ปรึกษารับผิดชอบและประเด็นวิจัยที่จะให้</w:t>
      </w:r>
      <w:r w:rsidRPr="000F26F5">
        <w:rPr>
          <w:rStyle w:val="PageNumber"/>
          <w:rFonts w:ascii="TH Sarabun New" w:eastAsia="Cordia New" w:hAnsi="TH Sarabun New" w:cs="TH Sarabun New"/>
          <w:sz w:val="28"/>
          <w:cs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cs/>
        </w:rPr>
        <w:t>ดำเนินการ รวมทั้งความเกี่ยวข้องกับส่วนของงานวิจัยที่ที่ปรึกษารับผิดชอบ</w:t>
      </w:r>
    </w:p>
    <w:p w14:paraId="7812E61D" w14:textId="181311B4" w:rsidR="000F26F5" w:rsidRPr="005D538C" w:rsidRDefault="000F26F5" w:rsidP="000F26F5">
      <w:pPr>
        <w:pStyle w:val="BodyTextIndent3"/>
        <w:numPr>
          <w:ilvl w:val="0"/>
          <w:numId w:val="9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กรณีขอทุนให้ผ่านโครงการหรือแผนงานวิจัย (</w:t>
      </w:r>
      <w:r w:rsidRPr="005D538C">
        <w:rPr>
          <w:rFonts w:ascii="TH Sarabun New" w:hAnsi="TH Sarabun New" w:cs="TH Sarabun New"/>
        </w:rPr>
        <w:t>Research program</w:t>
      </w:r>
      <w:r w:rsidRPr="005D538C">
        <w:rPr>
          <w:rFonts w:ascii="TH Sarabun New" w:hAnsi="TH Sarabun New" w:cs="TH Sarabun New"/>
          <w:cs/>
        </w:rPr>
        <w:t>) (ตามข้อ ๓.๒)  โดยต้องมีรายละเอียด ดังนี้ (</w:t>
      </w:r>
      <w:r w:rsidRPr="005D538C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cs/>
        </w:rPr>
        <w:t>)</w:t>
      </w:r>
    </w:p>
    <w:p w14:paraId="0812CDA4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หน้าแรกของสัญญาโครงการหรือแผนงานวิจัย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</w:p>
    <w:p w14:paraId="5467BDA8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  <w:r w:rsidRPr="005D538C">
        <w:rPr>
          <w:rFonts w:ascii="TH Sarabun New" w:hAnsi="TH Sarabun New" w:cs="TH Sarabun New"/>
          <w:cs/>
        </w:rPr>
        <w:t xml:space="preserve"> และงบประมาณที่จัดสรรให้นักวิจัยที่ได้รับทุน </w:t>
      </w:r>
    </w:p>
    <w:p w14:paraId="2AE3AEE6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7BB9715D" w14:textId="0F1054C8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  <w:r w:rsidRPr="005D538C">
        <w:rPr>
          <w:rFonts w:ascii="TH Sarabun New" w:hAnsi="TH Sarabun New" w:cs="TH Sarabun New"/>
          <w:cs/>
        </w:rPr>
        <w:t xml:space="preserve"> ที่แสดงถึงวัตถุประสงค์ เป้าหมาย และกรอบ งานวิจัยโดยรวมของโครงการหรือแผนงานวิจัย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  <w:r w:rsidRPr="005D538C">
        <w:rPr>
          <w:rFonts w:ascii="TH Sarabun New" w:hAnsi="TH Sarabun New" w:cs="TH Sarabun New"/>
          <w:cs/>
        </w:rPr>
        <w:t xml:space="preserve"> ที่ได้รับ ส่วนของงานวิจัยที่ที่ปรึกษารับผิดชอบ และประเด็นวิจัยที่จะให้</w:t>
      </w:r>
      <w:r w:rsidRPr="000F26F5">
        <w:rPr>
          <w:rStyle w:val="PageNumber"/>
          <w:rFonts w:ascii="TH Sarabun New" w:hAnsi="TH Sarabun New" w:cs="TH Sarabun New"/>
          <w:cs/>
          <w:lang w:val="en-US"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cs/>
        </w:rPr>
        <w:t>ดำเนินการ รวมทั้งความเกี่ยวข้องกับส่วนของงานวิจัยที่ที่ปรึกษารับผิดชอบ</w:t>
      </w:r>
    </w:p>
    <w:p w14:paraId="143EE563" w14:textId="4BAF0345" w:rsidR="000F26F5" w:rsidRPr="005D538C" w:rsidRDefault="000F26F5" w:rsidP="000F26F5">
      <w:pPr>
        <w:pStyle w:val="BodyTextIndent3"/>
        <w:numPr>
          <w:ilvl w:val="0"/>
          <w:numId w:val="9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กรณีขอทุนให้ผ่าน</w:t>
      </w:r>
      <w:r w:rsidRPr="005D538C">
        <w:rPr>
          <w:rFonts w:ascii="TH Sarabun New" w:hAnsi="TH Sarabun New" w:cs="TH Sarabun New" w:hint="cs"/>
          <w:cs/>
        </w:rPr>
        <w:t xml:space="preserve">ศูนย์/สถาบันวิจัยของมหาวิทยาลัยขอนแก่น </w:t>
      </w:r>
      <w:r w:rsidRPr="005D538C">
        <w:rPr>
          <w:rFonts w:ascii="TH Sarabun New" w:hAnsi="TH Sarabun New" w:cs="TH Sarabun New"/>
          <w:cs/>
        </w:rPr>
        <w:t>(ตามข้อ ๓.</w:t>
      </w:r>
      <w:r w:rsidRPr="005D538C">
        <w:rPr>
          <w:rFonts w:ascii="TH Sarabun New" w:hAnsi="TH Sarabun New" w:cs="TH Sarabun New" w:hint="cs"/>
          <w:cs/>
        </w:rPr>
        <w:t>๓</w:t>
      </w:r>
      <w:r w:rsidRPr="005D538C">
        <w:rPr>
          <w:rFonts w:ascii="TH Sarabun New" w:hAnsi="TH Sarabun New" w:cs="TH Sarabun New"/>
          <w:cs/>
        </w:rPr>
        <w:t>)  โดยต้องมีรายละเอียด ดังนี้ (</w:t>
      </w:r>
      <w:r w:rsidRPr="005D538C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cs/>
        </w:rPr>
        <w:t>)</w:t>
      </w:r>
    </w:p>
    <w:p w14:paraId="4BF2D052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หน้าแรกของสัญญา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</w:p>
    <w:p w14:paraId="3D2EACF6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 xml:space="preserve">และงบประมาณที่จัดสรรให้นักวิจัยที่ได้รับทุน </w:t>
      </w:r>
    </w:p>
    <w:p w14:paraId="42AE24AC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2DC1A304" w14:textId="5C1303FB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>ที่แสดงถึงวัตถุประสงค์ เป้าหมาย และกรอบ งานวิจัยโดยรวมของ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>ที่ได้รับ ส่วนของงานวิจัยที่ที่ปรึกษารับผิดชอบ และประเด็นวิจัยที่จะให้</w:t>
      </w:r>
      <w:r w:rsidRPr="000F26F5">
        <w:rPr>
          <w:rStyle w:val="PageNumber"/>
          <w:rFonts w:ascii="TH Sarabun New" w:hAnsi="TH Sarabun New" w:cs="TH Sarabun New"/>
          <w:cs/>
          <w:lang w:val="en-US"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cs/>
        </w:rPr>
        <w:t>ดำเนินการ รวมทั้งความเกี่ยวข้องกับส่วนของงานวิจัยที่ที่ปรึกษารับผิดชอบ</w:t>
      </w:r>
    </w:p>
    <w:p w14:paraId="25D02E1C" w14:textId="29F4B7DA" w:rsidR="000F26F5" w:rsidRPr="005D538C" w:rsidRDefault="000F26F5" w:rsidP="000F26F5">
      <w:pPr>
        <w:pStyle w:val="BodyTextIndent3"/>
        <w:numPr>
          <w:ilvl w:val="0"/>
          <w:numId w:val="9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>กรณีเคยได้รับทุน</w:t>
      </w:r>
      <w:r w:rsidRPr="005D538C">
        <w:rPr>
          <w:rFonts w:ascii="TH Sarabun New" w:hAnsi="TH Sarabun New" w:cs="TH Sarabun New"/>
          <w:cs/>
        </w:rPr>
        <w:t>โครงการ</w:t>
      </w:r>
      <w:r>
        <w:rPr>
          <w:rFonts w:ascii="TH Sarabun New" w:hAnsi="TH Sarabun New" w:cs="TH Sarabun New" w:hint="cs"/>
          <w:cs/>
        </w:rPr>
        <w:t>การ</w:t>
      </w:r>
      <w:r w:rsidRPr="000F26F5">
        <w:rPr>
          <w:rFonts w:ascii="TH Sarabun New" w:hAnsi="TH Sarabun New" w:cs="TH Sarabun New"/>
          <w:cs/>
        </w:rPr>
        <w:t>พัฒนานักวิจัยหลังปริญญาเอกเพื่อรองรับอุตสาหกรร</w:t>
      </w:r>
      <w:r>
        <w:rPr>
          <w:rFonts w:ascii="TH Sarabun New" w:hAnsi="TH Sarabun New" w:cs="TH Sarabun New" w:hint="cs"/>
          <w:cs/>
        </w:rPr>
        <w:t>มฯ</w:t>
      </w:r>
      <w:r w:rsidRPr="005D538C">
        <w:rPr>
          <w:rFonts w:ascii="TH Sarabun New" w:hAnsi="TH Sarabun New" w:cs="TH Sarabun New"/>
          <w:cs/>
        </w:rPr>
        <w:t xml:space="preserve">นี้แล้ว โปรดแนบหลักฐานการปิดทุน </w:t>
      </w:r>
    </w:p>
    <w:p w14:paraId="69452BAD" w14:textId="77777777" w:rsidR="00C1689B" w:rsidRPr="006D0ECF" w:rsidRDefault="00C1689B" w:rsidP="000F26F5">
      <w:pPr>
        <w:tabs>
          <w:tab w:val="left" w:pos="900"/>
          <w:tab w:val="left" w:pos="1260"/>
        </w:tabs>
        <w:rPr>
          <w:rFonts w:ascii="TH Sarabun New" w:hAnsi="TH Sarabun New" w:cs="TH Sarabun New"/>
          <w:sz w:val="28"/>
          <w:szCs w:val="28"/>
          <w:cs/>
        </w:rPr>
      </w:pPr>
    </w:p>
    <w:p w14:paraId="5C51BDF1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sectPr w:rsidR="00C1689B" w:rsidRPr="005D538C">
      <w:headerReference w:type="default" r:id="rId8"/>
      <w:pgSz w:w="11906" w:h="16838"/>
      <w:pgMar w:top="990" w:right="991" w:bottom="900" w:left="1411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978E" w14:textId="77777777" w:rsidR="00944C59" w:rsidRDefault="00944C59">
      <w:pPr>
        <w:rPr>
          <w:cs/>
        </w:rPr>
      </w:pPr>
      <w:r>
        <w:separator/>
      </w:r>
    </w:p>
  </w:endnote>
  <w:endnote w:type="continuationSeparator" w:id="0">
    <w:p w14:paraId="4D33580E" w14:textId="77777777" w:rsidR="00944C59" w:rsidRDefault="00944C59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3263" w14:textId="77777777" w:rsidR="00944C59" w:rsidRDefault="00944C59">
      <w:pPr>
        <w:rPr>
          <w:cs/>
        </w:rPr>
      </w:pPr>
      <w:r>
        <w:separator/>
      </w:r>
    </w:p>
  </w:footnote>
  <w:footnote w:type="continuationSeparator" w:id="0">
    <w:p w14:paraId="7B0BA8BD" w14:textId="77777777" w:rsidR="00944C59" w:rsidRDefault="00944C59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82F7" w14:textId="77777777" w:rsidR="00E3763E" w:rsidRPr="00C44A2C" w:rsidRDefault="00E376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PSK" w:eastAsia="Sarabun" w:hAnsi="TH SarabunPSK" w:cs="TH SarabunPSK"/>
        <w:color w:val="000000"/>
        <w:cs/>
      </w:rPr>
    </w:pPr>
    <w:r w:rsidRPr="00C44A2C">
      <w:rPr>
        <w:rFonts w:ascii="TH SarabunPSK" w:eastAsia="Sarabun" w:hAnsi="TH SarabunPSK" w:cs="TH SarabunPSK" w:hint="cs"/>
        <w:color w:val="000000"/>
      </w:rPr>
      <w:fldChar w:fldCharType="begin"/>
    </w:r>
    <w:r w:rsidRPr="00C44A2C">
      <w:rPr>
        <w:rFonts w:ascii="TH SarabunPSK" w:eastAsia="Sarabun" w:hAnsi="TH SarabunPSK" w:cs="TH SarabunPSK" w:hint="cs"/>
        <w:color w:val="000000"/>
        <w:cs/>
      </w:rPr>
      <w:instrText>PAGE</w:instrText>
    </w:r>
    <w:r w:rsidRPr="00C44A2C">
      <w:rPr>
        <w:rFonts w:ascii="TH SarabunPSK" w:eastAsia="Sarabun" w:hAnsi="TH SarabunPSK" w:cs="TH SarabunPSK" w:hint="cs"/>
        <w:color w:val="000000"/>
      </w:rPr>
      <w:fldChar w:fldCharType="separate"/>
    </w:r>
    <w:r w:rsidR="00E25517" w:rsidRPr="00C44A2C">
      <w:rPr>
        <w:rFonts w:ascii="TH SarabunPSK" w:eastAsia="Sarabun" w:hAnsi="TH SarabunPSK" w:cs="TH SarabunPSK" w:hint="cs"/>
        <w:noProof/>
        <w:color w:val="000000"/>
        <w:cs/>
      </w:rPr>
      <w:t>3</w:t>
    </w:r>
    <w:r w:rsidRPr="00C44A2C">
      <w:rPr>
        <w:rFonts w:ascii="TH SarabunPSK" w:eastAsia="Sarabun" w:hAnsi="TH SarabunPSK" w:cs="TH SarabunPSK" w:hint="cs"/>
        <w:color w:val="000000"/>
      </w:rPr>
      <w:fldChar w:fldCharType="end"/>
    </w:r>
  </w:p>
  <w:p w14:paraId="22670F7B" w14:textId="77777777" w:rsidR="00E3763E" w:rsidRDefault="00E376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EucrosiaUPC"/>
        <w:color w:val="00000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E7B"/>
    <w:multiLevelType w:val="multilevel"/>
    <w:tmpl w:val="F2D0A12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B135E6"/>
    <w:multiLevelType w:val="hybridMultilevel"/>
    <w:tmpl w:val="9122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54AD"/>
    <w:multiLevelType w:val="hybridMultilevel"/>
    <w:tmpl w:val="8CBA2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D52E9D"/>
    <w:multiLevelType w:val="hybridMultilevel"/>
    <w:tmpl w:val="09DA6A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1B3"/>
    <w:multiLevelType w:val="multilevel"/>
    <w:tmpl w:val="7D2C6A2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B152561"/>
    <w:multiLevelType w:val="hybridMultilevel"/>
    <w:tmpl w:val="CD549168"/>
    <w:lvl w:ilvl="0" w:tplc="C3A06B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937CB4"/>
    <w:multiLevelType w:val="multilevel"/>
    <w:tmpl w:val="94284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66D"/>
    <w:multiLevelType w:val="multilevel"/>
    <w:tmpl w:val="B9520ABE"/>
    <w:lvl w:ilvl="0">
      <w:start w:val="2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5977682"/>
    <w:multiLevelType w:val="multilevel"/>
    <w:tmpl w:val="E6C80946"/>
    <w:lvl w:ilvl="0">
      <w:start w:val="1"/>
      <w:numFmt w:val="thaiNumbers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2.๑"/>
      <w:lvlJc w:val="left"/>
      <w:pPr>
        <w:ind w:left="7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1860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40" w:hanging="1080"/>
      </w:pPr>
    </w:lvl>
    <w:lvl w:ilvl="6">
      <w:start w:val="1"/>
      <w:numFmt w:val="decimal"/>
      <w:lvlText w:val="%1.%2.%3.%4.%5.%6.%7"/>
      <w:lvlJc w:val="left"/>
      <w:pPr>
        <w:ind w:left="3660" w:hanging="1440"/>
      </w:pPr>
    </w:lvl>
    <w:lvl w:ilvl="7">
      <w:start w:val="1"/>
      <w:numFmt w:val="decimal"/>
      <w:lvlText w:val="%1.%2.%3.%4.%5.%6.%7.%8"/>
      <w:lvlJc w:val="left"/>
      <w:pPr>
        <w:ind w:left="4020" w:hanging="1440"/>
      </w:pPr>
    </w:lvl>
    <w:lvl w:ilvl="8">
      <w:start w:val="1"/>
      <w:numFmt w:val="decimal"/>
      <w:lvlText w:val="%1.%2.%3.%4.%5.%6.%7.%8.%9"/>
      <w:lvlJc w:val="left"/>
      <w:pPr>
        <w:ind w:left="4740" w:hanging="180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3E"/>
    <w:rsid w:val="00007961"/>
    <w:rsid w:val="000355DF"/>
    <w:rsid w:val="000E21D3"/>
    <w:rsid w:val="000F26F5"/>
    <w:rsid w:val="0011789C"/>
    <w:rsid w:val="00120AB4"/>
    <w:rsid w:val="001A2A47"/>
    <w:rsid w:val="0023495C"/>
    <w:rsid w:val="00262AF7"/>
    <w:rsid w:val="002964B4"/>
    <w:rsid w:val="00302A6A"/>
    <w:rsid w:val="00322068"/>
    <w:rsid w:val="00331413"/>
    <w:rsid w:val="003405FB"/>
    <w:rsid w:val="00343E02"/>
    <w:rsid w:val="00357644"/>
    <w:rsid w:val="00370710"/>
    <w:rsid w:val="003841B0"/>
    <w:rsid w:val="003A0496"/>
    <w:rsid w:val="003A5639"/>
    <w:rsid w:val="003B462A"/>
    <w:rsid w:val="003E0FC1"/>
    <w:rsid w:val="003E43A7"/>
    <w:rsid w:val="003F3358"/>
    <w:rsid w:val="0040050F"/>
    <w:rsid w:val="004136A8"/>
    <w:rsid w:val="00450669"/>
    <w:rsid w:val="00463EC9"/>
    <w:rsid w:val="00496491"/>
    <w:rsid w:val="004C712B"/>
    <w:rsid w:val="0057721F"/>
    <w:rsid w:val="005F42F4"/>
    <w:rsid w:val="005F461B"/>
    <w:rsid w:val="0064001A"/>
    <w:rsid w:val="00647C4F"/>
    <w:rsid w:val="006D0ECF"/>
    <w:rsid w:val="00701293"/>
    <w:rsid w:val="007203B9"/>
    <w:rsid w:val="00722058"/>
    <w:rsid w:val="00724502"/>
    <w:rsid w:val="00753860"/>
    <w:rsid w:val="00760C16"/>
    <w:rsid w:val="00764EDC"/>
    <w:rsid w:val="00771424"/>
    <w:rsid w:val="00774BB4"/>
    <w:rsid w:val="007A3D81"/>
    <w:rsid w:val="00824018"/>
    <w:rsid w:val="0086342C"/>
    <w:rsid w:val="008C1C98"/>
    <w:rsid w:val="008F7DAF"/>
    <w:rsid w:val="00912502"/>
    <w:rsid w:val="009158F1"/>
    <w:rsid w:val="00944C59"/>
    <w:rsid w:val="00944E89"/>
    <w:rsid w:val="009A255E"/>
    <w:rsid w:val="009B3FE6"/>
    <w:rsid w:val="009E6784"/>
    <w:rsid w:val="009F382E"/>
    <w:rsid w:val="00A04438"/>
    <w:rsid w:val="00A20724"/>
    <w:rsid w:val="00A2787A"/>
    <w:rsid w:val="00A31EE4"/>
    <w:rsid w:val="00A51642"/>
    <w:rsid w:val="00A77A3E"/>
    <w:rsid w:val="00A832F6"/>
    <w:rsid w:val="00A93C98"/>
    <w:rsid w:val="00A942BA"/>
    <w:rsid w:val="00AD7814"/>
    <w:rsid w:val="00AE6434"/>
    <w:rsid w:val="00B06835"/>
    <w:rsid w:val="00B35E77"/>
    <w:rsid w:val="00B81C60"/>
    <w:rsid w:val="00B85A4E"/>
    <w:rsid w:val="00B969CD"/>
    <w:rsid w:val="00BA7CC8"/>
    <w:rsid w:val="00BD321C"/>
    <w:rsid w:val="00BE47AB"/>
    <w:rsid w:val="00BF2EE1"/>
    <w:rsid w:val="00BF3946"/>
    <w:rsid w:val="00C11394"/>
    <w:rsid w:val="00C1689B"/>
    <w:rsid w:val="00C27876"/>
    <w:rsid w:val="00C44A2C"/>
    <w:rsid w:val="00C83610"/>
    <w:rsid w:val="00CA58CA"/>
    <w:rsid w:val="00CA61E1"/>
    <w:rsid w:val="00CB06C9"/>
    <w:rsid w:val="00CC226E"/>
    <w:rsid w:val="00CD6605"/>
    <w:rsid w:val="00CF4B88"/>
    <w:rsid w:val="00D16E99"/>
    <w:rsid w:val="00D44BD4"/>
    <w:rsid w:val="00D50004"/>
    <w:rsid w:val="00DC743A"/>
    <w:rsid w:val="00DD3185"/>
    <w:rsid w:val="00DF3B14"/>
    <w:rsid w:val="00E25517"/>
    <w:rsid w:val="00E322B4"/>
    <w:rsid w:val="00E3529D"/>
    <w:rsid w:val="00E3763E"/>
    <w:rsid w:val="00E47A7A"/>
    <w:rsid w:val="00E722D0"/>
    <w:rsid w:val="00E96166"/>
    <w:rsid w:val="00EA3AB9"/>
    <w:rsid w:val="00EB4A41"/>
    <w:rsid w:val="00ED0259"/>
    <w:rsid w:val="00F22359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6F0A"/>
  <w15:docId w15:val="{F55E9D40-472E-473F-A055-3D601F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crosiaUPC" w:eastAsia="EucrosiaUPC" w:hAnsi="EucrosiaUPC" w:cs="EucrosiaUPC"/>
        <w:sz w:val="32"/>
        <w:szCs w:val="32"/>
        <w:lang w:val="th-TH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664"/>
    <w:rPr>
      <w:rFonts w:eastAsia="Cordia New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link w:val="BodyTextIndent3Char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343664"/>
    <w:rPr>
      <w:rFonts w:ascii="CordiaUPC" w:eastAsia="Cordia New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343664"/>
  </w:style>
  <w:style w:type="paragraph" w:customStyle="1" w:styleId="a">
    <w:name w:val="เนื้อเรื่อง"/>
    <w:basedOn w:val="Normal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8"/>
    <w:rPr>
      <w:rFonts w:ascii="Leelawadee" w:eastAsia="Cordia New" w:hAnsi="Leelawadee" w:cs="Angsana New"/>
      <w:sz w:val="18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4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27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5FB"/>
    <w:rPr>
      <w:color w:val="0000FF"/>
      <w:u w:val="single"/>
    </w:rPr>
  </w:style>
  <w:style w:type="character" w:customStyle="1" w:styleId="u-visually-hidden">
    <w:name w:val="u-visually-hidden"/>
    <w:basedOn w:val="DefaultParagraphFont"/>
    <w:rsid w:val="003405FB"/>
  </w:style>
  <w:style w:type="character" w:styleId="Emphasis">
    <w:name w:val="Emphasis"/>
    <w:basedOn w:val="DefaultParagraphFont"/>
    <w:uiPriority w:val="20"/>
    <w:qFormat/>
    <w:rsid w:val="003A049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3495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character" w:customStyle="1" w:styleId="ListParagraphChar">
    <w:name w:val="List Paragraph Char"/>
    <w:link w:val="ListParagraph"/>
    <w:uiPriority w:val="34"/>
    <w:rsid w:val="0023495C"/>
    <w:rPr>
      <w:rFonts w:ascii="Calibri" w:eastAsia="Calibri" w:hAnsi="Calibri" w:cs="Cordia New"/>
      <w:sz w:val="22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47A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47AB"/>
    <w:rPr>
      <w:rFonts w:eastAsia="Cordia New" w:cs="Angsana New"/>
      <w:szCs w:val="40"/>
    </w:rPr>
  </w:style>
  <w:style w:type="character" w:customStyle="1" w:styleId="apple-converted-space">
    <w:name w:val="apple-converted-space"/>
    <w:basedOn w:val="DefaultParagraphFont"/>
    <w:rsid w:val="00BE47AB"/>
  </w:style>
  <w:style w:type="character" w:styleId="UnresolvedMention">
    <w:name w:val="Unresolved Mention"/>
    <w:basedOn w:val="DefaultParagraphFont"/>
    <w:uiPriority w:val="99"/>
    <w:semiHidden/>
    <w:unhideWhenUsed/>
    <w:rsid w:val="00120AB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4A2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44A2C"/>
    <w:rPr>
      <w:rFonts w:eastAsia="Cordi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qzX4Lwf/9rbPhcdrwnZ+iksWmQ==">AMUW2mXo5Sg51wOQnV9xIGabvcAKQAU7ANjBCYEGUZHfeU+qJJbwIvvl3iT9g7e0e9E4rvgGrC0A750FIe1YW3DvgFw33C4/0lT3HgS90CIRY4I4ROgZPblnkQz/Z5IwivvmjAdUaN19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thanasu</dc:creator>
  <cp:lastModifiedBy>BBBeer</cp:lastModifiedBy>
  <cp:revision>7</cp:revision>
  <cp:lastPrinted>2021-12-24T02:18:00Z</cp:lastPrinted>
  <dcterms:created xsi:type="dcterms:W3CDTF">2021-12-22T07:10:00Z</dcterms:created>
  <dcterms:modified xsi:type="dcterms:W3CDTF">2021-12-28T04:45:00Z</dcterms:modified>
</cp:coreProperties>
</file>